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72D0" w14:textId="77777777" w:rsidR="00104C4D" w:rsidRPr="008E4A6A" w:rsidRDefault="00104C4D" w:rsidP="00104C4D">
      <w:pPr>
        <w:spacing w:line="240" w:lineRule="auto"/>
        <w:rPr>
          <w:rFonts w:ascii="Times New Roman" w:hAnsi="Times New Roman" w:cs="Times New Roman"/>
          <w:sz w:val="36"/>
          <w:szCs w:val="36"/>
          <w:lang w:val="et-EE"/>
        </w:rPr>
      </w:pPr>
      <w:r w:rsidRPr="008E4A6A">
        <w:rPr>
          <w:rFonts w:ascii="Times New Roman" w:hAnsi="Times New Roman" w:cs="Times New Roman"/>
          <w:sz w:val="36"/>
          <w:szCs w:val="36"/>
          <w:lang w:val="et-EE"/>
        </w:rPr>
        <w:t>KINNITUSKIRI</w:t>
      </w:r>
    </w:p>
    <w:p w14:paraId="0905A1FB" w14:textId="77777777" w:rsidR="00104C4D" w:rsidRPr="008213AE" w:rsidRDefault="00104C4D" w:rsidP="00104C4D">
      <w:pPr>
        <w:spacing w:line="240" w:lineRule="auto"/>
        <w:rPr>
          <w:rFonts w:ascii="Times New Roman" w:hAnsi="Times New Roman" w:cs="Times New Roman"/>
          <w:sz w:val="16"/>
          <w:szCs w:val="16"/>
          <w:lang w:val="et-EE"/>
        </w:rPr>
      </w:pPr>
    </w:p>
    <w:p w14:paraId="3823DCF2" w14:textId="77777777" w:rsidR="00104C4D" w:rsidRPr="008E4A6A" w:rsidRDefault="00104C4D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Kinnitan oma allkirjaga, et selles kinnituskirjas esitatud andmed on tõesed. </w:t>
      </w:r>
    </w:p>
    <w:p w14:paraId="52E003AF" w14:textId="77777777" w:rsidR="00104C4D" w:rsidRPr="008E4A6A" w:rsidRDefault="00104C4D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sz w:val="24"/>
          <w:szCs w:val="24"/>
          <w:lang w:val="et-EE"/>
        </w:rPr>
        <w:t>Kinnitan, et mul on õigus Erasmus+ õpirändeprojekti (</w:t>
      </w:r>
      <w:r w:rsidRPr="008E4A6A">
        <w:rPr>
          <w:rFonts w:ascii="Times New Roman" w:hAnsi="Times New Roman" w:cs="Times New Roman"/>
          <w:i/>
          <w:iCs/>
          <w:sz w:val="24"/>
          <w:szCs w:val="24"/>
          <w:lang w:val="et-EE"/>
        </w:rPr>
        <w:t>koordinaator valib</w:t>
      </w:r>
      <w:r w:rsidRPr="008E4A6A">
        <w:rPr>
          <w:rFonts w:ascii="Times New Roman" w:hAnsi="Times New Roman" w:cs="Times New Roman"/>
          <w:sz w:val="24"/>
          <w:szCs w:val="24"/>
          <w:lang w:val="et-EE"/>
        </w:rPr>
        <w:t>: KA131 või KA171) vähemate võimalustega lisatoetusele oma õpirändeperioodiks, sest ma:</w:t>
      </w:r>
    </w:p>
    <w:p w14:paraId="76FA2D42" w14:textId="77777777" w:rsidR="00104C4D" w:rsidRPr="008213AE" w:rsidRDefault="00104C4D" w:rsidP="00104C4D">
      <w:pPr>
        <w:spacing w:line="240" w:lineRule="auto"/>
        <w:rPr>
          <w:rFonts w:ascii="Times New Roman" w:hAnsi="Times New Roman" w:cs="Times New Roman"/>
          <w:sz w:val="16"/>
          <w:szCs w:val="16"/>
          <w:lang w:val="et-EE"/>
        </w:rPr>
      </w:pPr>
    </w:p>
    <w:p w14:paraId="76A73143" w14:textId="77777777" w:rsidR="00104C4D" w:rsidRPr="008E4A6A" w:rsidRDefault="00104C4D" w:rsidP="00104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i/>
          <w:iCs/>
          <w:sz w:val="24"/>
          <w:szCs w:val="24"/>
          <w:lang w:val="et-EE"/>
        </w:rPr>
        <w:t>(osaleja valib ühe)</w:t>
      </w:r>
    </w:p>
    <w:p w14:paraId="0719D3F3" w14:textId="3A38D6E5" w:rsidR="00104C4D" w:rsidRPr="008E4A6A" w:rsidRDefault="00CA6A83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-7893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4D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104C4D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saan või sain eelmisel semestril vajaduspõhist õppetoetust/eritoetust</w:t>
      </w:r>
    </w:p>
    <w:p w14:paraId="04E4C774" w14:textId="4A348CBB" w:rsidR="00104C4D" w:rsidRPr="008E4A6A" w:rsidRDefault="00CA6A83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9479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4D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104C4D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olen alaealise lapse</w:t>
      </w:r>
      <w:r w:rsidR="005D3772">
        <w:rPr>
          <w:rFonts w:ascii="Times New Roman" w:hAnsi="Times New Roman" w:cs="Times New Roman"/>
          <w:sz w:val="24"/>
          <w:szCs w:val="24"/>
          <w:lang w:val="et-EE"/>
        </w:rPr>
        <w:t>ga</w:t>
      </w:r>
      <w:r w:rsidR="00104C4D" w:rsidRPr="008E4A6A">
        <w:rPr>
          <w:rFonts w:ascii="Times New Roman" w:hAnsi="Times New Roman" w:cs="Times New Roman"/>
          <w:sz w:val="24"/>
          <w:szCs w:val="24"/>
          <w:lang w:val="et-EE"/>
        </w:rPr>
        <w:t>/laste</w:t>
      </w:r>
      <w:r w:rsidR="005D3772">
        <w:rPr>
          <w:rFonts w:ascii="Times New Roman" w:hAnsi="Times New Roman" w:cs="Times New Roman"/>
          <w:sz w:val="24"/>
          <w:szCs w:val="24"/>
          <w:lang w:val="et-EE"/>
        </w:rPr>
        <w:t>ga üliõpilane</w:t>
      </w:r>
    </w:p>
    <w:p w14:paraId="57C46D21" w14:textId="77777777" w:rsidR="00104C4D" w:rsidRPr="008E4A6A" w:rsidRDefault="00CA6A83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46300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4D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104C4D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olen asenduskodu või eestkostja kodu taustaga</w:t>
      </w:r>
    </w:p>
    <w:p w14:paraId="259B697A" w14:textId="77777777" w:rsidR="00104C4D" w:rsidRDefault="00CA6A83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72318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4D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104C4D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olen vähenenud töövõimega</w:t>
      </w:r>
    </w:p>
    <w:p w14:paraId="562A22AB" w14:textId="06E61D96" w:rsidR="00104C4D" w:rsidRPr="008E4A6A" w:rsidRDefault="00CA6A83" w:rsidP="00104C4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6200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C4D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104C4D">
        <w:rPr>
          <w:rFonts w:ascii="Times New Roman" w:hAnsi="Times New Roman" w:cs="Times New Roman"/>
          <w:sz w:val="24"/>
          <w:szCs w:val="24"/>
          <w:lang w:val="et-EE"/>
        </w:rPr>
        <w:t xml:space="preserve"> olen tervisliku erivajadustega või kroonilise haigusega</w:t>
      </w:r>
      <w:r w:rsidR="00925A0E">
        <w:rPr>
          <w:rStyle w:val="Allmrkuseviide"/>
          <w:rFonts w:ascii="Times New Roman" w:hAnsi="Times New Roman" w:cs="Times New Roman"/>
          <w:sz w:val="24"/>
          <w:szCs w:val="24"/>
          <w:lang w:val="et-EE"/>
        </w:rPr>
        <w:footnoteReference w:id="1"/>
      </w:r>
    </w:p>
    <w:p w14:paraId="2980E08D" w14:textId="77777777" w:rsidR="00104C4D" w:rsidRPr="008E4A6A" w:rsidRDefault="00104C4D" w:rsidP="00104C4D">
      <w:pPr>
        <w:tabs>
          <w:tab w:val="left" w:pos="1785"/>
        </w:tabs>
        <w:jc w:val="both"/>
        <w:rPr>
          <w:rFonts w:ascii="Arial Narrow" w:hAnsi="Arial Narrow"/>
          <w:lang w:val="et-EE"/>
        </w:rPr>
      </w:pPr>
    </w:p>
    <w:p w14:paraId="50334050" w14:textId="77777777" w:rsidR="00104C4D" w:rsidRPr="008E4A6A" w:rsidRDefault="00104C4D" w:rsidP="00104C4D">
      <w:p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sz w:val="24"/>
          <w:szCs w:val="24"/>
          <w:lang w:val="et-EE"/>
        </w:rPr>
        <w:t>Allkirjad [</w:t>
      </w:r>
      <w:r w:rsidRPr="008E4A6A">
        <w:rPr>
          <w:rFonts w:ascii="Times New Roman" w:hAnsi="Times New Roman" w:cs="Times New Roman"/>
          <w:i/>
          <w:iCs/>
          <w:sz w:val="24"/>
          <w:szCs w:val="24"/>
          <w:lang w:val="et-EE"/>
        </w:rPr>
        <w:t>võimalusel eelistada allkirjastamist digitaalselt</w:t>
      </w:r>
      <w:r w:rsidRPr="008E4A6A">
        <w:rPr>
          <w:rFonts w:ascii="Times New Roman" w:hAnsi="Times New Roman" w:cs="Times New Roman"/>
          <w:sz w:val="24"/>
          <w:szCs w:val="24"/>
          <w:lang w:val="et-EE"/>
        </w:rPr>
        <w:t>]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32"/>
        <w:gridCol w:w="6118"/>
      </w:tblGrid>
      <w:tr w:rsidR="00104C4D" w:rsidRPr="008E4A6A" w14:paraId="3B16AA87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593714A7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Õpirändes osaleja nimi</w:t>
            </w:r>
          </w:p>
        </w:tc>
        <w:tc>
          <w:tcPr>
            <w:tcW w:w="6118" w:type="dxa"/>
            <w:vAlign w:val="center"/>
          </w:tcPr>
          <w:p w14:paraId="31203179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2633F5BE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6F98C007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Õpirändes osaleja allkiri</w:t>
            </w:r>
          </w:p>
        </w:tc>
        <w:tc>
          <w:tcPr>
            <w:tcW w:w="6118" w:type="dxa"/>
            <w:vAlign w:val="center"/>
          </w:tcPr>
          <w:p w14:paraId="520BB538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1CBB75F9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3267500B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Allkirjastamise kuupäev</w:t>
            </w:r>
          </w:p>
        </w:tc>
        <w:tc>
          <w:tcPr>
            <w:tcW w:w="6118" w:type="dxa"/>
            <w:vAlign w:val="center"/>
          </w:tcPr>
          <w:p w14:paraId="40767D8E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19719060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5EA98C93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Saatva kõrgkooli nimi</w:t>
            </w:r>
          </w:p>
        </w:tc>
        <w:tc>
          <w:tcPr>
            <w:tcW w:w="6118" w:type="dxa"/>
            <w:vAlign w:val="center"/>
          </w:tcPr>
          <w:p w14:paraId="2982C94E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601C32B9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34BC80F4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Koordinaatori nimi</w:t>
            </w:r>
          </w:p>
        </w:tc>
        <w:tc>
          <w:tcPr>
            <w:tcW w:w="6118" w:type="dxa"/>
            <w:vAlign w:val="center"/>
          </w:tcPr>
          <w:p w14:paraId="3EABCE75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5BEB961C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34D2C357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Koordinaatori allkiri</w:t>
            </w:r>
          </w:p>
        </w:tc>
        <w:tc>
          <w:tcPr>
            <w:tcW w:w="6118" w:type="dxa"/>
            <w:vAlign w:val="center"/>
          </w:tcPr>
          <w:p w14:paraId="149CBC2C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C4D" w:rsidRPr="008E4A6A" w14:paraId="52FFBD54" w14:textId="77777777" w:rsidTr="00835DFB">
        <w:trPr>
          <w:trHeight w:val="567"/>
        </w:trPr>
        <w:tc>
          <w:tcPr>
            <w:tcW w:w="3232" w:type="dxa"/>
            <w:vAlign w:val="center"/>
          </w:tcPr>
          <w:p w14:paraId="77EA9DDD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Allkirjastamise kuupäev</w:t>
            </w:r>
          </w:p>
        </w:tc>
        <w:tc>
          <w:tcPr>
            <w:tcW w:w="6118" w:type="dxa"/>
            <w:vAlign w:val="center"/>
          </w:tcPr>
          <w:p w14:paraId="7EB7247D" w14:textId="77777777" w:rsidR="00104C4D" w:rsidRPr="008E4A6A" w:rsidRDefault="00104C4D" w:rsidP="00835DFB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0F2B57" w14:textId="77777777" w:rsidR="00104C4D" w:rsidRDefault="00104C4D" w:rsidP="00104C4D"/>
    <w:p w14:paraId="38FE6AB1" w14:textId="77777777" w:rsidR="00104C4D" w:rsidRDefault="00104C4D" w:rsidP="00104C4D"/>
    <w:p w14:paraId="4E3B2042" w14:textId="77777777" w:rsidR="0073497F" w:rsidRPr="00104C4D" w:rsidRDefault="0073497F" w:rsidP="00104C4D"/>
    <w:sectPr w:rsidR="0073497F" w:rsidRPr="00104C4D" w:rsidSect="009F0282">
      <w:headerReference w:type="default" r:id="rId10"/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BB18" w14:textId="77777777" w:rsidR="00D62DE8" w:rsidRDefault="00D62DE8" w:rsidP="00104C4D">
      <w:pPr>
        <w:spacing w:after="0" w:line="240" w:lineRule="auto"/>
      </w:pPr>
      <w:r>
        <w:separator/>
      </w:r>
    </w:p>
  </w:endnote>
  <w:endnote w:type="continuationSeparator" w:id="0">
    <w:p w14:paraId="7F5F7237" w14:textId="77777777" w:rsidR="00D62DE8" w:rsidRDefault="00D62DE8" w:rsidP="0010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D22F" w14:textId="77777777" w:rsidR="00D62DE8" w:rsidRDefault="00D62DE8" w:rsidP="00104C4D">
      <w:pPr>
        <w:spacing w:after="0" w:line="240" w:lineRule="auto"/>
      </w:pPr>
      <w:r>
        <w:separator/>
      </w:r>
    </w:p>
  </w:footnote>
  <w:footnote w:type="continuationSeparator" w:id="0">
    <w:p w14:paraId="6138D6ED" w14:textId="77777777" w:rsidR="00D62DE8" w:rsidRDefault="00D62DE8" w:rsidP="00104C4D">
      <w:pPr>
        <w:spacing w:after="0" w:line="240" w:lineRule="auto"/>
      </w:pPr>
      <w:r>
        <w:continuationSeparator/>
      </w:r>
    </w:p>
  </w:footnote>
  <w:footnote w:id="1">
    <w:p w14:paraId="267691DC" w14:textId="652A3DC7" w:rsidR="00925A0E" w:rsidRPr="00925A0E" w:rsidRDefault="00925A0E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Kui vähemate võimalustega tudengi igakuine toetus ei kata täielikult tervisega seotud lisakulutusi, on teil õigus taotleda lisaks ka kaasamistoetust.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FBE0" w14:textId="71BF54B6" w:rsidR="00925A0E" w:rsidRPr="000F6757" w:rsidRDefault="00104C4D" w:rsidP="00104C4D">
    <w:pPr>
      <w:tabs>
        <w:tab w:val="left" w:pos="6237"/>
      </w:tabs>
      <w:ind w:left="-1134" w:right="-1413"/>
    </w:pPr>
    <w:bookmarkStart w:id="0" w:name="_Hlk110941637"/>
    <w:r>
      <w:rPr>
        <w:noProof/>
      </w:rPr>
      <w:drawing>
        <wp:inline distT="0" distB="0" distL="0" distR="0" wp14:anchorId="3BA64C22" wp14:editId="1F177451">
          <wp:extent cx="5943600" cy="527685"/>
          <wp:effectExtent l="0" t="0" r="0" b="5715"/>
          <wp:docPr id="211938448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2058">
      <w:rPr>
        <w:rFonts w:ascii="Arial Narrow" w:hAnsi="Arial Narrow" w:cs="Times New Roman"/>
        <w:highlight w:val="yellow"/>
      </w:rPr>
      <w:t>[</w:t>
    </w:r>
    <w:r>
      <w:rPr>
        <w:rFonts w:ascii="Arial Narrow" w:hAnsi="Arial Narrow" w:cs="Times New Roman"/>
        <w:i/>
        <w:iCs/>
        <w:sz w:val="18"/>
        <w:szCs w:val="18"/>
        <w:highlight w:val="yellow"/>
      </w:rPr>
      <w:t>saatva asutuse logo, kui soovite</w:t>
    </w:r>
    <w:r w:rsidRPr="00A52058">
      <w:rPr>
        <w:rFonts w:ascii="Arial Narrow" w:hAnsi="Arial Narrow" w:cs="Times New Roman"/>
        <w:highlight w:val="yellow"/>
      </w:rPr>
      <w:t>]</w:t>
    </w:r>
    <w:r>
      <w:rPr>
        <w:rFonts w:ascii="Arial Narrow" w:hAnsi="Arial Narrow" w:cs="Times New Roman"/>
      </w:rPr>
      <w:t xml:space="preserve">       </w:t>
    </w:r>
    <w:r w:rsidRPr="006814CD">
      <w:rPr>
        <w:rFonts w:ascii="Times New Roman" w:hAnsi="Times New Roman" w:cs="Times New Roman"/>
      </w:rPr>
      <w:t xml:space="preserve">              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4D"/>
    <w:rsid w:val="0007355B"/>
    <w:rsid w:val="00093F8D"/>
    <w:rsid w:val="00104C4D"/>
    <w:rsid w:val="00193076"/>
    <w:rsid w:val="004413C0"/>
    <w:rsid w:val="005D3772"/>
    <w:rsid w:val="00640622"/>
    <w:rsid w:val="00661AA5"/>
    <w:rsid w:val="0073497F"/>
    <w:rsid w:val="00925A0E"/>
    <w:rsid w:val="009B5D11"/>
    <w:rsid w:val="00CA6A83"/>
    <w:rsid w:val="00D03B5A"/>
    <w:rsid w:val="00D62DE8"/>
    <w:rsid w:val="00D91F7C"/>
    <w:rsid w:val="00D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DDF17"/>
  <w15:chartTrackingRefBased/>
  <w15:docId w15:val="{FC15FE3E-576D-461B-9D31-444BDCE3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04C4D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04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04C4D"/>
    <w:rPr>
      <w:kern w:val="0"/>
      <w:lang w:val="en-US"/>
      <w14:ligatures w14:val="none"/>
    </w:rPr>
  </w:style>
  <w:style w:type="table" w:styleId="Kontuurtabel">
    <w:name w:val="Table Grid"/>
    <w:basedOn w:val="Normaaltabel"/>
    <w:uiPriority w:val="39"/>
    <w:rsid w:val="00104C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04C4D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04C4D"/>
    <w:rPr>
      <w:kern w:val="0"/>
      <w:sz w:val="20"/>
      <w:szCs w:val="20"/>
      <w:lang w:val="en-US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104C4D"/>
    <w:rPr>
      <w:vertAlign w:val="superscript"/>
    </w:rPr>
  </w:style>
  <w:style w:type="paragraph" w:styleId="Jalus">
    <w:name w:val="footer"/>
    <w:basedOn w:val="Normaallaad"/>
    <w:link w:val="JalusMrk"/>
    <w:uiPriority w:val="99"/>
    <w:unhideWhenUsed/>
    <w:rsid w:val="001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04C4D"/>
    <w:rPr>
      <w:kern w:val="0"/>
      <w:lang w:val="en-US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DA054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A054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A0549"/>
    <w:rPr>
      <w:kern w:val="0"/>
      <w:sz w:val="20"/>
      <w:szCs w:val="20"/>
      <w:lang w:val="en-US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A054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A0549"/>
    <w:rPr>
      <w:b/>
      <w:bCs/>
      <w:kern w:val="0"/>
      <w:sz w:val="20"/>
      <w:szCs w:val="20"/>
      <w:lang w:val="en-US"/>
      <w14:ligatures w14:val="none"/>
    </w:rPr>
  </w:style>
  <w:style w:type="paragraph" w:styleId="Redaktsioon">
    <w:name w:val="Revision"/>
    <w:hidden/>
    <w:uiPriority w:val="99"/>
    <w:semiHidden/>
    <w:rsid w:val="005D3772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E811BF515D447AB9D7B1F732D7258" ma:contentTypeVersion="4" ma:contentTypeDescription="Create a new document." ma:contentTypeScope="" ma:versionID="d773ae1e0a73b07dd8a2327f825cd25e">
  <xsd:schema xmlns:xsd="http://www.w3.org/2001/XMLSchema" xmlns:xs="http://www.w3.org/2001/XMLSchema" xmlns:p="http://schemas.microsoft.com/office/2006/metadata/properties" xmlns:ns2="66cf50a3-8ace-432f-923f-13db0f112aac" targetNamespace="http://schemas.microsoft.com/office/2006/metadata/properties" ma:root="true" ma:fieldsID="a24fcdb7daed95764d1647110b9b1975" ns2:_="">
    <xsd:import namespace="66cf50a3-8ace-432f-923f-13db0f112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50a3-8ace-432f-923f-13db0f112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9A59D-895D-48D6-930F-FAC4D1F47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f50a3-8ace-432f-923f-13db0f112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63D8A-F88D-4E50-B0F1-630FA79C7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78C15-C608-4B3B-BA72-B2BF78676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537ED5-2CCF-4836-92E9-576396422D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Kruusamägi</dc:creator>
  <cp:keywords/>
  <dc:description/>
  <cp:lastModifiedBy>Silva Viilup</cp:lastModifiedBy>
  <cp:revision>6</cp:revision>
  <dcterms:created xsi:type="dcterms:W3CDTF">2023-08-09T10:41:00Z</dcterms:created>
  <dcterms:modified xsi:type="dcterms:W3CDTF">2025-04-16T13:40:00Z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0x010100FB2E811BF515D447AB9D7B1F732D7258</vt:lpwstr>
  </property>
</Properties>
</file>